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</w:t>
      </w:r>
      <w:r w:rsidR="005125E6"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</w:t>
      </w:r>
      <w:r w:rsidR="005125E6"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 </w:t>
      </w:r>
      <w:r w:rsidR="00713D40">
        <w:rPr>
          <w:rFonts w:ascii="Comic Sans MS" w:hAnsi="Comic Sans MS"/>
          <w:b/>
          <w:sz w:val="20"/>
          <w:szCs w:val="20"/>
        </w:rPr>
        <w:t>28.09</w:t>
      </w:r>
      <w:r w:rsidR="005125E6">
        <w:rPr>
          <w:rFonts w:ascii="Comic Sans MS" w:hAnsi="Comic Sans MS"/>
          <w:b/>
          <w:sz w:val="20"/>
          <w:szCs w:val="20"/>
        </w:rPr>
        <w:t>.</w:t>
      </w:r>
      <w:r w:rsidR="001768DA">
        <w:rPr>
          <w:rFonts w:ascii="Comic Sans MS" w:hAnsi="Comic Sans MS"/>
          <w:b/>
          <w:sz w:val="20"/>
          <w:szCs w:val="20"/>
        </w:rPr>
        <w:t>2016</w:t>
      </w:r>
    </w:p>
    <w:p w:rsidR="005C3EC7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5125E6"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 xml:space="preserve">:  </w:t>
      </w:r>
    </w:p>
    <w:p w:rsidR="005C3EC7" w:rsidRPr="005125E6" w:rsidRDefault="005125E6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</w:t>
      </w:r>
      <w:r w:rsidRPr="005125E6"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 xml:space="preserve"> </w:t>
      </w:r>
      <w:r w:rsidRPr="005125E6">
        <w:rPr>
          <w:rFonts w:ascii="Comic Sans MS" w:hAnsi="Comic Sans MS"/>
          <w:sz w:val="20"/>
          <w:szCs w:val="20"/>
        </w:rPr>
        <w:t xml:space="preserve">: </w:t>
      </w:r>
    </w:p>
    <w:p w:rsidR="005C3EC7" w:rsidRPr="008978B2" w:rsidRDefault="005C3EC7" w:rsidP="005125E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C779FA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D589D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341740">
        <w:rPr>
          <w:rFonts w:ascii="Comic Sans MS" w:hAnsi="Comic Sans MS"/>
          <w:sz w:val="20"/>
          <w:szCs w:val="20"/>
        </w:rPr>
        <w:t>ARDA’NIN HEYECANI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341740">
        <w:rPr>
          <w:rFonts w:ascii="Comic Sans MS" w:hAnsi="Comic Sans MS"/>
          <w:sz w:val="20"/>
          <w:szCs w:val="20"/>
        </w:rPr>
        <w:t xml:space="preserve">Türkçe Dil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707EE6" w:rsidRPr="00707EE6" w:rsidRDefault="00707EE6" w:rsidP="00707EE6">
      <w:pPr>
        <w:pStyle w:val="AralkYok"/>
        <w:rPr>
          <w:rFonts w:ascii="Comic Sans MS" w:hAnsi="Comic Sans MS"/>
          <w:b/>
          <w:sz w:val="20"/>
          <w:szCs w:val="20"/>
        </w:rPr>
      </w:pPr>
      <w:r w:rsidRPr="00707EE6">
        <w:rPr>
          <w:rFonts w:ascii="Comic Sans MS" w:hAnsi="Comic Sans MS"/>
          <w:b/>
          <w:sz w:val="20"/>
          <w:szCs w:val="20"/>
        </w:rPr>
        <w:t xml:space="preserve">Öğle Yemeği-Dinlenme            </w:t>
      </w:r>
    </w:p>
    <w:p w:rsidR="00707EE6" w:rsidRPr="00707EE6" w:rsidRDefault="00707EE6" w:rsidP="00707EE6">
      <w:pPr>
        <w:pStyle w:val="AralkYok"/>
        <w:rPr>
          <w:rFonts w:ascii="Comic Sans MS" w:hAnsi="Comic Sans MS"/>
          <w:b/>
          <w:sz w:val="20"/>
          <w:szCs w:val="20"/>
        </w:rPr>
      </w:pPr>
      <w:r w:rsidRPr="00707EE6">
        <w:rPr>
          <w:rFonts w:ascii="Comic Sans MS" w:hAnsi="Comic Sans MS"/>
          <w:b/>
          <w:sz w:val="20"/>
          <w:szCs w:val="20"/>
        </w:rPr>
        <w:t>Kahvaltı Temizlik</w:t>
      </w:r>
    </w:p>
    <w:p w:rsidR="00707EE6" w:rsidRPr="00707EE6" w:rsidRDefault="00707EE6" w:rsidP="00707EE6">
      <w:pPr>
        <w:pStyle w:val="AralkYok"/>
        <w:rPr>
          <w:rFonts w:ascii="Comic Sans MS" w:hAnsi="Comic Sans MS"/>
          <w:b/>
          <w:sz w:val="20"/>
          <w:szCs w:val="20"/>
        </w:rPr>
      </w:pPr>
      <w:r w:rsidRPr="00707EE6">
        <w:rPr>
          <w:rFonts w:ascii="Comic Sans MS" w:hAnsi="Comic Sans MS"/>
          <w:b/>
          <w:sz w:val="20"/>
          <w:szCs w:val="20"/>
        </w:rPr>
        <w:t>Etkinlik Zamanı</w:t>
      </w:r>
    </w:p>
    <w:p w:rsidR="00707EE6" w:rsidRPr="00707EE6" w:rsidRDefault="00707EE6" w:rsidP="00707EE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‘’KÜÇÜK KURBAĞA ’’ isimli müzik </w:t>
      </w:r>
      <w:bookmarkStart w:id="0" w:name="_GoBack"/>
      <w:bookmarkEnd w:id="0"/>
      <w:r w:rsidRPr="00707EE6">
        <w:rPr>
          <w:rFonts w:ascii="Comic Sans MS" w:hAnsi="Comic Sans MS"/>
          <w:sz w:val="20"/>
          <w:szCs w:val="20"/>
        </w:rPr>
        <w:t>etkinliği</w:t>
      </w:r>
    </w:p>
    <w:p w:rsidR="00707EE6" w:rsidRPr="00707EE6" w:rsidRDefault="00707EE6" w:rsidP="00707EE6">
      <w:pPr>
        <w:pStyle w:val="AralkYok"/>
        <w:rPr>
          <w:rFonts w:ascii="Comic Sans MS" w:hAnsi="Comic Sans MS"/>
          <w:b/>
          <w:sz w:val="20"/>
          <w:szCs w:val="20"/>
        </w:rPr>
      </w:pPr>
      <w:r w:rsidRPr="00707EE6">
        <w:rPr>
          <w:rFonts w:ascii="Comic Sans MS" w:hAnsi="Comic Sans MS"/>
          <w:b/>
          <w:sz w:val="20"/>
          <w:szCs w:val="20"/>
        </w:rPr>
        <w:t>Oyun Zamanı</w:t>
      </w:r>
    </w:p>
    <w:p w:rsidR="00707EE6" w:rsidRDefault="00707EE6" w:rsidP="00707EE6">
      <w:pPr>
        <w:pStyle w:val="AralkYok"/>
        <w:rPr>
          <w:rFonts w:ascii="Comic Sans MS" w:hAnsi="Comic Sans MS"/>
          <w:b/>
          <w:sz w:val="20"/>
          <w:szCs w:val="20"/>
        </w:rPr>
      </w:pPr>
      <w:r w:rsidRPr="00707EE6">
        <w:rPr>
          <w:rFonts w:ascii="Comic Sans MS" w:hAnsi="Comic Sans MS"/>
          <w:sz w:val="20"/>
          <w:szCs w:val="20"/>
        </w:rPr>
        <w:t>Çocuklar gözlemlenir ve gerekli durumlarda onlara rehberlik edilir. Oyun zamanı sonunda çocuklar sınıfı toplarl</w:t>
      </w:r>
      <w:r w:rsidRPr="00707EE6">
        <w:rPr>
          <w:rFonts w:ascii="Comic Sans MS" w:hAnsi="Comic Sans MS"/>
          <w:b/>
          <w:sz w:val="20"/>
          <w:szCs w:val="20"/>
        </w:rPr>
        <w:t>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125E6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5125E6" w:rsidRDefault="005125E6" w:rsidP="005125E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5125E6">
        <w:rPr>
          <w:rFonts w:ascii="Comic Sans MS" w:hAnsi="Comic Sans MS"/>
          <w:sz w:val="20"/>
          <w:szCs w:val="20"/>
        </w:rPr>
        <w:t>*</w:t>
      </w:r>
    </w:p>
    <w:p w:rsidR="006857B8" w:rsidRPr="006857B8" w:rsidRDefault="005125E6" w:rsidP="006857B8">
      <w:r>
        <w:t>*</w:t>
      </w: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125E6" w:rsidRDefault="005125E6" w:rsidP="005125E6"/>
    <w:p w:rsidR="0030759F" w:rsidRPr="002E3B76" w:rsidRDefault="0030759F" w:rsidP="002E3B7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E3B76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2E3B76" w:rsidRDefault="00341740" w:rsidP="002E3B76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ARDA’NIN HEYECANI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2E3B76">
        <w:rPr>
          <w:rFonts w:ascii="Comic Sans MS" w:hAnsi="Comic Sans MS" w:cs="Times New Roman"/>
          <w:bCs/>
          <w:sz w:val="20"/>
          <w:szCs w:val="20"/>
        </w:rPr>
        <w:t>Dil Et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2E3B76">
        <w:rPr>
          <w:rFonts w:ascii="Comic Sans MS" w:hAnsi="Comic Sans MS" w:cs="Times New Roman"/>
          <w:bCs/>
          <w:sz w:val="20"/>
          <w:szCs w:val="20"/>
        </w:rPr>
        <w:t xml:space="preserve">  (</w:t>
      </w:r>
      <w:r w:rsidR="002D589D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7A4B20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9888F5C" wp14:editId="26F08302">
                <wp:simplePos x="0" y="0"/>
                <wp:positionH relativeFrom="column">
                  <wp:posOffset>4424680</wp:posOffset>
                </wp:positionH>
                <wp:positionV relativeFrom="paragraph">
                  <wp:posOffset>111125</wp:posOffset>
                </wp:positionV>
                <wp:extent cx="4956175" cy="54197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41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E73" w:rsidRDefault="00CE5E73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436D2C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</w:t>
                            </w:r>
                            <w:r w:rsidR="00436D2C"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oğru ve yanlış davranışlar sergileyen çocukların resimleri dağıtlır. Davranışlar hakkında sohbet edilir. Neden saygılı kibar ve kurallara uygun davranmamız gerektiği açıklanır</w:t>
                            </w:r>
                            <w:r w:rsid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ve oyun etkinliğine geçilir……..</w:t>
                            </w:r>
                          </w:p>
                          <w:p w:rsidR="00436D2C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Yere daire şeklinde oturulur.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Çocukların ellerine kırmızı ve yeşil kartlar dağıtılır. Öğretmen doğru/yanlış cümleler kurar ve doğru söylediği zaman yeşil kartlar havaya kaldırılır. Yanlış cümleler söylediğinde ise kırmızı kartlar havaya kaldırılı</w:t>
                            </w:r>
                            <w:r w:rsidR="007A4B2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Oyunu </w:t>
                            </w:r>
                            <w:r w:rsidR="007A4B2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ba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şlatır ve ilerleyen zamanda çocukların katılımı (lider değişimi) sağlanır.</w:t>
                            </w:r>
                          </w:p>
                          <w:p w:rsidR="00EE4338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 kediler balık yemeyi sever (yeşil kart)</w:t>
                            </w:r>
                          </w:p>
                          <w:p w:rsidR="00EE4338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-----köpekler sadık dostlardır</w:t>
                            </w:r>
                          </w:p>
                          <w:p w:rsidR="00EE4338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 tavşanlar çok hızlı uçabilir (kırmızı kart)</w:t>
                            </w:r>
                          </w:p>
                          <w:p w:rsidR="00EE4338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 trafikte kırmızı ışıkta geçilir</w:t>
                            </w:r>
                          </w:p>
                          <w:p w:rsidR="00EE4338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 trafikte yeşil ışıkta geçilir</w:t>
                            </w:r>
                          </w:p>
                          <w:p w:rsidR="00EE4338" w:rsidRDefault="00EE4338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 acıktığımız zaman abur cubur yemeliyiz</w:t>
                            </w:r>
                          </w:p>
                          <w:p w:rsidR="00EE4338" w:rsidRDefault="007A4B20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 acıktığımız zaman bol vita</w:t>
                            </w:r>
                            <w:r w:rsidR="00EE433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minli sebze meyveler yemeliyız……… gibi cümleler kurulabilir. Çocukların da katılımı sağlanmalıdır. Oyun süresi çocukların ilgi sürelerine göre ayarlanır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 KARNIM ACIKTI(tekerleme)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Anne karnım acıktı 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Baktım dolap acıktı 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Yedim kocaman pastayı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Fırlattım attım boş tabagı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'seni gidi yaramaz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dolap acık olamaz 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peynir ekmek yokmuydu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bunlara karnın tokmuydu' 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tok tok tok</w:t>
                            </w:r>
                          </w:p>
                          <w:p w:rsidR="00436D2C" w:rsidRPr="00436D2C" w:rsidRDefault="00436D2C" w:rsidP="007A4B2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bundan sonra sana yemek yok</w:t>
                            </w:r>
                            <w:r w:rsidR="007A4B2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</w:t>
                            </w:r>
                            <w:r w:rsidRPr="00436D2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tekerlemesindeki doğru-yanlış davranışlar tartışılır</w:t>
                            </w:r>
                            <w:r w:rsidR="002E3B7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Hikaye tamamlama etkinliğine devam edilir.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8.4pt;margin-top:8.75pt;width:390.25pt;height:426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">
                <v:textbox>
                  <w:txbxContent>
                    <w:p w:rsidR="00CE5E73" w:rsidRDefault="00CE5E73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436D2C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D</w:t>
                      </w:r>
                      <w:r w:rsidR="00436D2C"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oğru ve yanlış davranışlar sergileyen çocukların resimleri dağıtlır. Davranışlar hakkında sohbet edilir. Neden saygılı kibar ve kurallara uygun davranmamız gerektiği açıklanır</w:t>
                      </w:r>
                      <w:r w:rsid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ve oyun etkinliğine geçilir……..</w:t>
                      </w:r>
                    </w:p>
                    <w:p w:rsidR="00436D2C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Yere daire şeklinde oturulur.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Çocukların ellerine kırmızı ve yeşil kartlar dağıtılır. Öğretmen doğru/yanlış cümleler kurar ve doğru söylediği zaman yeşil kartlar havaya kaldırılır. Yanlış cümleler söylediğinde ise kırmızı kartlar havaya kaldırılı</w:t>
                      </w:r>
                      <w:r w:rsidR="007A4B20">
                        <w:rPr>
                          <w:rFonts w:ascii="Comic Sans MS" w:hAnsi="Comic Sans MS"/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Oyunu </w:t>
                      </w:r>
                      <w:r w:rsidR="007A4B20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ba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şlatır ve ilerleyen zamanda çocukların katılımı (lider değişimi) sağlanır.</w:t>
                      </w:r>
                    </w:p>
                    <w:p w:rsidR="00EE4338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 kediler balık yemeyi sever (yeşil kart)</w:t>
                      </w:r>
                    </w:p>
                    <w:p w:rsidR="00EE4338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-----köpekler sadık dostlardır</w:t>
                      </w:r>
                    </w:p>
                    <w:p w:rsidR="00EE4338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 tavşanlar çok hızlı uçabilir (kırmızı kart)</w:t>
                      </w:r>
                    </w:p>
                    <w:p w:rsidR="00EE4338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 trafikte kırmızı ışıkta geçilir</w:t>
                      </w:r>
                    </w:p>
                    <w:p w:rsidR="00EE4338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 trafikte yeşil ışıkta geçilir</w:t>
                      </w:r>
                    </w:p>
                    <w:p w:rsidR="00EE4338" w:rsidRDefault="00EE4338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 acıktığımız zaman abur cubur yemeliyiz</w:t>
                      </w:r>
                    </w:p>
                    <w:p w:rsidR="00EE4338" w:rsidRDefault="007A4B20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 acıktığımız zaman bol vita</w:t>
                      </w:r>
                      <w:r w:rsidR="00EE4338">
                        <w:rPr>
                          <w:rFonts w:ascii="Comic Sans MS" w:hAnsi="Comic Sans MS"/>
                          <w:sz w:val="20"/>
                          <w:szCs w:val="20"/>
                        </w:rPr>
                        <w:t>minli sebze meyveler yemeliyız……… gibi cümleler kurulabilir. Çocukların da katılımı sağlanmalıdır. Oyun süresi çocukların ilgi sürelerine göre ayarlanır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ANNE KARNIM ACIKTI(tekerleme)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Anne karnım acıktı 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Baktım dolap acıktı 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Yedim kocaman pastayı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Fırlattım attım boş tabagı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'seni gidi yaramaz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dolap acık olamaz 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peynir ekmek yokmuydu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bunlara karnın tokmuydu' 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tok tok tok</w:t>
                      </w:r>
                    </w:p>
                    <w:p w:rsidR="00436D2C" w:rsidRPr="00436D2C" w:rsidRDefault="00436D2C" w:rsidP="007A4B2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>bundan sonra sana yemek yok</w:t>
                      </w:r>
                      <w:r w:rsidR="007A4B20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</w:t>
                      </w:r>
                      <w:r w:rsidRPr="00436D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tekerlemesindeki doğru-yanlış davranışlar tartışılır</w:t>
                      </w:r>
                      <w:r w:rsidR="002E3B7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Hikaye tamamlama etkinliğine devam edilir.</w:t>
                      </w:r>
                    </w:p>
                  </w:txbxContent>
                </v:textbox>
              </v:shape>
            </w:pict>
          </mc:Fallback>
        </mc:AlternateContent>
      </w:r>
      <w:r w:rsidR="00577EB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1768DA" w:rsidRPr="00436F22" w:rsidRDefault="00EE4338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77F48A0" wp14:editId="5911F718">
                <wp:simplePos x="0" y="0"/>
                <wp:positionH relativeFrom="column">
                  <wp:posOffset>-80645</wp:posOffset>
                </wp:positionH>
                <wp:positionV relativeFrom="paragraph">
                  <wp:posOffset>114935</wp:posOffset>
                </wp:positionV>
                <wp:extent cx="4210050" cy="38481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384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E73" w:rsidRDefault="00CE5E73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CE5E73" w:rsidRPr="00CE5E73" w:rsidRDefault="00CE5E73" w:rsidP="00CE5E7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CE5E7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</w:t>
                            </w:r>
                            <w:r w:rsidR="00713D4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L  </w:t>
                            </w:r>
                            <w:r w:rsidR="009F2B2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CE5E73" w:rsidRPr="00CE5E73" w:rsidRDefault="00CE5E73" w:rsidP="00CE5E7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E5E7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Nesne/durum/olaya dikkatini verir.</w:t>
                            </w:r>
                          </w:p>
                          <w:p w:rsidR="00CE5E73" w:rsidRPr="00CE5E73" w:rsidRDefault="00CE5E73" w:rsidP="00CE5E7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E5E7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5E7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Dikkat edilmesi gereken nesne/durum/olaya odaklanır. </w:t>
                            </w:r>
                          </w:p>
                          <w:p w:rsidR="00CE5E73" w:rsidRDefault="00CE5E73" w:rsidP="00CE5E7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E5E7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Dikkatini çeken nesne/durum/olaya yönelik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5E7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Dikkatini çeken nesne/durum/olayı ayrıntılarıyla açıklar.</w:t>
                            </w:r>
                          </w:p>
                          <w:p w:rsidR="00256A61" w:rsidRPr="00256A61" w:rsidRDefault="00713D40" w:rsidP="00CE5E7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9F2B2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</w:t>
                            </w:r>
                          </w:p>
                          <w:p w:rsidR="00256A61" w:rsidRPr="00256A61" w:rsidRDefault="00256A61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Sesini uygun kullanır. </w:t>
                            </w:r>
                          </w:p>
                          <w:p w:rsidR="00256A61" w:rsidRPr="00256A61" w:rsidRDefault="00256A61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Pr="00256A61">
                              <w:t xml:space="preserve"> </w:t>
                            </w: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nefesini doğru kullanır.</w:t>
                            </w:r>
                          </w:p>
                          <w:p w:rsidR="00256A61" w:rsidRPr="00256A61" w:rsidRDefault="00256A61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tonunu ayarlar.</w:t>
                            </w:r>
                          </w:p>
                          <w:p w:rsidR="00256A61" w:rsidRPr="00256A61" w:rsidRDefault="00256A61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Konuşurken/şarkı söylerken sesinin hızını ayarlar. </w:t>
                            </w:r>
                          </w:p>
                          <w:p w:rsidR="00256A61" w:rsidRPr="00256A61" w:rsidRDefault="00256A61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şiddetini ayarlar.</w:t>
                            </w:r>
                          </w:p>
                          <w:p w:rsidR="00256A61" w:rsidRPr="00256A61" w:rsidRDefault="00256A61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Söz dizimi kurallarına göre cümle kurar.</w:t>
                            </w:r>
                          </w:p>
                          <w:p w:rsidR="00256A61" w:rsidRDefault="00256A61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56A6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Göstergeleri:Düz cümle kurar. Olumsuz cümle kurar. Soru cümlesi kurar. Bileşik cümle kurar. Cümlelerinde öğeleri doğru kullanır.</w:t>
                            </w:r>
                          </w:p>
                          <w:p w:rsidR="00256A61" w:rsidRPr="00940CAE" w:rsidRDefault="00713D40" w:rsidP="00256A61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40CA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DUYGUSAL </w:t>
                            </w:r>
                            <w:r w:rsidR="009F2B2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940CAE" w:rsidRPr="00940CAE" w:rsidRDefault="00940CAE" w:rsidP="00940CA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40CA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12: Değişik ortamlardaki kurallara uyar. </w:t>
                            </w:r>
                          </w:p>
                          <w:p w:rsidR="00940CAE" w:rsidRPr="00CE5E73" w:rsidRDefault="00940CAE" w:rsidP="00940CA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940CA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Göstergeleri:Değişik ortamlardaki kuralların belirlenmesinde düşüncesini söyler.Kuralların gerekli olduğunu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40CAE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İstekleri ile kurallar çeliştiğinde kurallara uygun davranır. Nezaket kurallarına uyar.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9.05pt;width:331.5pt;height:30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">
                <v:textbox>
                  <w:txbxContent>
                    <w:p w:rsidR="00CE5E73" w:rsidRDefault="00CE5E73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CE5E73" w:rsidRPr="00CE5E73" w:rsidRDefault="00CE5E73" w:rsidP="00CE5E7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CE5E7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</w:t>
                      </w:r>
                      <w:r w:rsidR="00713D4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L  </w:t>
                      </w:r>
                      <w:r w:rsidR="009F2B2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CE5E73" w:rsidRPr="00CE5E73" w:rsidRDefault="00CE5E73" w:rsidP="00CE5E7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E5E7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Nesne/durum/olaya dikkatini verir.</w:t>
                      </w:r>
                    </w:p>
                    <w:p w:rsidR="00CE5E73" w:rsidRPr="00CE5E73" w:rsidRDefault="00CE5E73" w:rsidP="00CE5E7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E5E7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E5E7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Dikkat edilmesi gereken nesne/durum/olaya odaklanır. </w:t>
                      </w:r>
                    </w:p>
                    <w:p w:rsidR="00CE5E73" w:rsidRDefault="00CE5E73" w:rsidP="00CE5E7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E5E73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Dikkatini çeken nesne/durum/olaya yönelik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CE5E73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Dikkatini çeken nesne/durum/olayı ayrıntılarıyla açıklar.</w:t>
                      </w:r>
                    </w:p>
                    <w:p w:rsidR="00256A61" w:rsidRPr="00256A61" w:rsidRDefault="00713D40" w:rsidP="00CE5E7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9F2B2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</w:t>
                      </w:r>
                    </w:p>
                    <w:p w:rsidR="00256A61" w:rsidRPr="00256A61" w:rsidRDefault="00256A61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Sesini uygun kullanır. </w:t>
                      </w:r>
                    </w:p>
                    <w:p w:rsidR="00256A61" w:rsidRPr="00256A61" w:rsidRDefault="00256A61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Pr="00256A61">
                        <w:t xml:space="preserve"> </w:t>
                      </w: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nefesini doğru kullanır.</w:t>
                      </w:r>
                    </w:p>
                    <w:p w:rsidR="00256A61" w:rsidRPr="00256A61" w:rsidRDefault="00256A61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tonunu ayarlar.</w:t>
                      </w:r>
                    </w:p>
                    <w:p w:rsidR="00256A61" w:rsidRPr="00256A61" w:rsidRDefault="00256A61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Konuşurken/şarkı söylerken sesinin hızını ayarlar. </w:t>
                      </w:r>
                    </w:p>
                    <w:p w:rsidR="00256A61" w:rsidRPr="00256A61" w:rsidRDefault="00256A61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şiddetini ayarlar.</w:t>
                      </w:r>
                    </w:p>
                    <w:p w:rsidR="00256A61" w:rsidRPr="00256A61" w:rsidRDefault="00256A61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Söz dizimi kurallarına göre cümle kurar.</w:t>
                      </w:r>
                    </w:p>
                    <w:p w:rsidR="00256A61" w:rsidRDefault="00256A61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56A61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Göstergeleri:Düz cümle kurar. Olumsuz cümle kurar. Soru cümlesi kurar. Bileşik cümle kurar. Cümlelerinde öğeleri doğru kullanır.</w:t>
                      </w:r>
                    </w:p>
                    <w:p w:rsidR="00256A61" w:rsidRPr="00940CAE" w:rsidRDefault="00713D40" w:rsidP="00256A61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40CA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DUYGUSAL </w:t>
                      </w:r>
                      <w:r w:rsidR="009F2B2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940CAE" w:rsidRPr="00940CAE" w:rsidRDefault="00940CAE" w:rsidP="00940CA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40CAE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12: Değişik ortamlardaki kurallara uyar. </w:t>
                      </w:r>
                    </w:p>
                    <w:p w:rsidR="00940CAE" w:rsidRPr="00CE5E73" w:rsidRDefault="00940CAE" w:rsidP="00940CA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940CAE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Göstergeleri:Değişik ortamlardaki kuralların belirlenmesinde düşüncesini söyler.Kuralların gerekli olduğunu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940CAE">
                        <w:rPr>
                          <w:rFonts w:ascii="Comic Sans MS" w:hAnsi="Comic Sans MS"/>
                          <w:sz w:val="20"/>
                          <w:szCs w:val="20"/>
                        </w:rPr>
                        <w:t>İstekleri ile kurallar çeliştiğinde kurallara uygun davranır. Nezaket kurallarına uyar.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8E2124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B55EF80" wp14:editId="4AD1BDAB">
                <wp:simplePos x="0" y="0"/>
                <wp:positionH relativeFrom="column">
                  <wp:posOffset>-80645</wp:posOffset>
                </wp:positionH>
                <wp:positionV relativeFrom="paragraph">
                  <wp:posOffset>3619500</wp:posOffset>
                </wp:positionV>
                <wp:extent cx="4181475" cy="115252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E73" w:rsidRDefault="00CE5E73" w:rsidP="008E212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E212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MATERYALLER</w:t>
                            </w:r>
                          </w:p>
                          <w:p w:rsidR="007A4B20" w:rsidRPr="007A4B20" w:rsidRDefault="007A4B20" w:rsidP="008E212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4B2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Yeşil-kırmızı kartlar</w:t>
                            </w:r>
                          </w:p>
                          <w:p w:rsidR="00CE5E73" w:rsidRPr="008E2124" w:rsidRDefault="00CE5E73" w:rsidP="008E212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E212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SÖZCÜKLER </w:t>
                            </w:r>
                          </w:p>
                          <w:p w:rsidR="00CE5E73" w:rsidRPr="008E2124" w:rsidRDefault="007A4B20" w:rsidP="008E212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Saygılı olmak,doğru davranışlar,yanlış davranışlar,kibar olmak</w:t>
                            </w:r>
                          </w:p>
                          <w:p w:rsidR="00CE5E73" w:rsidRPr="008E2124" w:rsidRDefault="00CE5E73" w:rsidP="008E212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E212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KAVRAMLAR</w:t>
                            </w:r>
                          </w:p>
                          <w:p w:rsidR="00CE5E73" w:rsidRPr="009B2D3F" w:rsidRDefault="007A4B20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Doğru-yanlış</w:t>
                            </w:r>
                          </w:p>
                          <w:p w:rsidR="00CE5E73" w:rsidRPr="00436F22" w:rsidRDefault="00CE5E73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6.35pt;margin-top:285pt;width:329.25pt;height:9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">
                <v:textbox>
                  <w:txbxContent>
                    <w:p w:rsidR="00CE5E73" w:rsidRDefault="00CE5E73" w:rsidP="008E212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212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MATERYALLER</w:t>
                      </w:r>
                    </w:p>
                    <w:p w:rsidR="007A4B20" w:rsidRPr="007A4B20" w:rsidRDefault="007A4B20" w:rsidP="008E212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4B20">
                        <w:rPr>
                          <w:rFonts w:ascii="Comic Sans MS" w:hAnsi="Comic Sans MS"/>
                          <w:sz w:val="20"/>
                          <w:szCs w:val="20"/>
                        </w:rPr>
                        <w:t>Yeşil-kırmızı kartlar</w:t>
                      </w:r>
                    </w:p>
                    <w:p w:rsidR="00CE5E73" w:rsidRPr="008E2124" w:rsidRDefault="00CE5E73" w:rsidP="008E212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212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SÖZCÜKLER </w:t>
                      </w:r>
                    </w:p>
                    <w:p w:rsidR="00CE5E73" w:rsidRPr="008E2124" w:rsidRDefault="007A4B20" w:rsidP="008E212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Saygılı olmak,doğru davranışlar,yanlış davranışlar,kibar olmak</w:t>
                      </w:r>
                    </w:p>
                    <w:p w:rsidR="00CE5E73" w:rsidRPr="008E2124" w:rsidRDefault="00CE5E73" w:rsidP="008E2124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E212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KAVRAMLAR</w:t>
                      </w:r>
                    </w:p>
                    <w:p w:rsidR="00CE5E73" w:rsidRPr="009B2D3F" w:rsidRDefault="007A4B20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Doğru-yanlış</w:t>
                      </w:r>
                    </w:p>
                    <w:p w:rsidR="00CE5E73" w:rsidRPr="00436F22" w:rsidRDefault="00CE5E73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tbl>
      <w:tblPr>
        <w:tblpPr w:leftFromText="141" w:rightFromText="141" w:vertAnchor="text" w:horzAnchor="page" w:tblpX="8466" w:tblpY="-8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5"/>
      </w:tblGrid>
      <w:tr w:rsidR="007A4B20" w:rsidTr="007A4B20">
        <w:trPr>
          <w:trHeight w:val="1170"/>
        </w:trPr>
        <w:tc>
          <w:tcPr>
            <w:tcW w:w="7845" w:type="dxa"/>
          </w:tcPr>
          <w:p w:rsidR="007A4B20" w:rsidRDefault="007A4B20" w:rsidP="007A4B20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A4B20" w:rsidRPr="00256A61" w:rsidRDefault="00962EC9" w:rsidP="00256A6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56A61">
              <w:rPr>
                <w:rFonts w:ascii="Comic Sans MS" w:hAnsi="Comic Sans MS"/>
                <w:sz w:val="20"/>
                <w:szCs w:val="20"/>
              </w:rPr>
              <w:t>Arda sabah erkenden uyanmış, sevinçle penceren dışarı bakmış ‘’ooooo güneş çoktan doğmuş he</w:t>
            </w:r>
            <w:r w:rsidR="00341740">
              <w:rPr>
                <w:rFonts w:ascii="Comic Sans MS" w:hAnsi="Comic Sans MS"/>
                <w:sz w:val="20"/>
                <w:szCs w:val="20"/>
              </w:rPr>
              <w:t xml:space="preserve">men hazırlanmalıyım’’ demiş. </w:t>
            </w:r>
            <w:r w:rsidR="00341740" w:rsidRPr="00256A61">
              <w:rPr>
                <w:rFonts w:ascii="Comic Sans MS" w:hAnsi="Comic Sans MS"/>
                <w:sz w:val="20"/>
                <w:szCs w:val="20"/>
              </w:rPr>
              <w:t xml:space="preserve">ÖNCE </w:t>
            </w:r>
            <w:r w:rsidRPr="00256A61">
              <w:rPr>
                <w:rFonts w:ascii="Comic Sans MS" w:hAnsi="Comic Sans MS"/>
                <w:sz w:val="20"/>
                <w:szCs w:val="20"/>
              </w:rPr>
              <w:t>yatağını toplamış,</w:t>
            </w:r>
            <w:r w:rsidR="00341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56A61">
              <w:rPr>
                <w:rFonts w:ascii="Comic Sans MS" w:hAnsi="Comic Sans MS"/>
                <w:sz w:val="20"/>
                <w:szCs w:val="20"/>
              </w:rPr>
              <w:t>kıyafetlerini değiştirmiş.</w:t>
            </w:r>
            <w:r w:rsidR="00256A6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56A61">
              <w:rPr>
                <w:rFonts w:ascii="Comic Sans MS" w:hAnsi="Comic Sans MS"/>
                <w:sz w:val="20"/>
                <w:szCs w:val="20"/>
              </w:rPr>
              <w:t>Banyoya gitmiş güzelce elini yüzünü yıkamış.</w:t>
            </w:r>
          </w:p>
          <w:p w:rsidR="007A4B20" w:rsidRPr="00256A61" w:rsidRDefault="00341740" w:rsidP="00256A6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56A61">
              <w:rPr>
                <w:rFonts w:ascii="Comic Sans MS" w:hAnsi="Comic Sans MS"/>
                <w:sz w:val="20"/>
                <w:szCs w:val="20"/>
              </w:rPr>
              <w:t>SONRA</w:t>
            </w:r>
            <w:r w:rsidR="00962EC9" w:rsidRPr="00256A61">
              <w:rPr>
                <w:rFonts w:ascii="Comic Sans MS" w:hAnsi="Comic Sans MS"/>
                <w:sz w:val="20"/>
                <w:szCs w:val="20"/>
              </w:rPr>
              <w:t xml:space="preserve"> mutfağa gitmiş herkese </w:t>
            </w:r>
            <w:r w:rsidRPr="00256A61">
              <w:rPr>
                <w:rFonts w:ascii="Comic Sans MS" w:hAnsi="Comic Sans MS"/>
                <w:sz w:val="20"/>
                <w:szCs w:val="20"/>
              </w:rPr>
              <w:t>günaydın</w:t>
            </w:r>
            <w:r w:rsidR="00962EC9" w:rsidRPr="00256A61">
              <w:rPr>
                <w:rFonts w:ascii="Comic Sans MS" w:hAnsi="Comic Sans MS"/>
                <w:sz w:val="20"/>
                <w:szCs w:val="20"/>
              </w:rPr>
              <w:t xml:space="preserve"> demiş ve kahvaltısını yapmış.</w:t>
            </w:r>
            <w:r w:rsidR="00256A6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62EC9" w:rsidRPr="00256A61">
              <w:rPr>
                <w:rFonts w:ascii="Comic Sans MS" w:hAnsi="Comic Sans MS"/>
                <w:sz w:val="20"/>
                <w:szCs w:val="20"/>
              </w:rPr>
              <w:t>Çok heyecanlı olduğu her halinden belli oluyormuş. Annesi ve kardeşi Arda’ya ‘’ seni anlayabiliyoruz, senin yerinde biz olsaydık eminim bizde çok heyecanlanırdık ‘’ demişler. Arda tüm haz</w:t>
            </w:r>
            <w:r w:rsidR="00256A61">
              <w:rPr>
                <w:rFonts w:ascii="Comic Sans MS" w:hAnsi="Comic Sans MS"/>
                <w:sz w:val="20"/>
                <w:szCs w:val="20"/>
              </w:rPr>
              <w:t>ırlıklarını yaptıktan sonra son</w:t>
            </w:r>
            <w:r w:rsidR="00962EC9" w:rsidRPr="00256A61">
              <w:rPr>
                <w:rFonts w:ascii="Comic Sans MS" w:hAnsi="Comic Sans MS"/>
                <w:sz w:val="20"/>
                <w:szCs w:val="20"/>
              </w:rPr>
              <w:t>kez çantasını kontrol etmiş ve HOŞCAKALIN diyerek evden ayrılmış……………………………………………………………</w:t>
            </w:r>
          </w:p>
          <w:p w:rsidR="00256A61" w:rsidRDefault="00962EC9" w:rsidP="00256A6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56A61">
              <w:rPr>
                <w:rFonts w:ascii="Comic Sans MS" w:hAnsi="Comic Sans MS"/>
                <w:sz w:val="20"/>
                <w:szCs w:val="20"/>
              </w:rPr>
              <w:t xml:space="preserve">      Hikaye bu dölümde bırakılır, çocukların tamamlaması için rehberlik edilir. </w:t>
            </w:r>
            <w:r w:rsidR="00256A61">
              <w:rPr>
                <w:rFonts w:ascii="Comic Sans MS" w:hAnsi="Comic Sans MS"/>
                <w:sz w:val="20"/>
                <w:szCs w:val="20"/>
              </w:rPr>
              <w:t xml:space="preserve">Çocukların anlattıkları bir kağıda not edilir. </w:t>
            </w:r>
            <w:r w:rsidR="00256A61" w:rsidRPr="00256A61">
              <w:rPr>
                <w:rFonts w:ascii="Comic Sans MS" w:hAnsi="Comic Sans MS"/>
                <w:sz w:val="20"/>
                <w:szCs w:val="20"/>
              </w:rPr>
              <w:t xml:space="preserve">Hikaye sonrası </w:t>
            </w:r>
            <w:r w:rsidR="00256A61">
              <w:rPr>
                <w:rFonts w:ascii="Comic Sans MS" w:hAnsi="Comic Sans MS"/>
                <w:sz w:val="20"/>
                <w:szCs w:val="20"/>
              </w:rPr>
              <w:t>soru –</w:t>
            </w:r>
            <w:r w:rsidR="00341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6A61">
              <w:rPr>
                <w:rFonts w:ascii="Comic Sans MS" w:hAnsi="Comic Sans MS"/>
                <w:sz w:val="20"/>
                <w:szCs w:val="20"/>
              </w:rPr>
              <w:t>cevap metodu pekiştirme yapılır.</w:t>
            </w:r>
          </w:p>
          <w:p w:rsidR="00962EC9" w:rsidRPr="00256A61" w:rsidRDefault="00256A61" w:rsidP="00256A6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M</w:t>
            </w:r>
            <w:r w:rsidRPr="00256A61">
              <w:rPr>
                <w:rFonts w:ascii="Comic Sans MS" w:hAnsi="Comic Sans MS"/>
                <w:sz w:val="20"/>
                <w:szCs w:val="20"/>
              </w:rPr>
              <w:t>asalara geçilir sıralama ile ilgili çalışma sayfaları dağıtılır, çocukların belli bir süre içinde tamamlamaları istenir.</w:t>
            </w:r>
          </w:p>
          <w:p w:rsidR="007A4B20" w:rsidRDefault="007A4B20" w:rsidP="007A4B20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A62724" w:rsidRDefault="00256A61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EB8BBB" wp14:editId="1E5C44A0">
                <wp:simplePos x="0" y="0"/>
                <wp:positionH relativeFrom="column">
                  <wp:posOffset>-137795</wp:posOffset>
                </wp:positionH>
                <wp:positionV relativeFrom="paragraph">
                  <wp:posOffset>-128270</wp:posOffset>
                </wp:positionV>
                <wp:extent cx="4181475" cy="6000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14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E73" w:rsidRDefault="00CE5E73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CE5E73" w:rsidRPr="009322A4" w:rsidRDefault="00CE5E73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-10.85pt;margin-top:-10.1pt;width:329.25pt;height:4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">
                <v:textbox>
                  <w:txbxContent>
                    <w:p w:rsidR="00CE5E73" w:rsidRDefault="00CE5E73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CE5E73" w:rsidRPr="009322A4" w:rsidRDefault="00CE5E73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40CAE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F827109" wp14:editId="2A375C49">
                <wp:simplePos x="0" y="0"/>
                <wp:positionH relativeFrom="column">
                  <wp:posOffset>-90170</wp:posOffset>
                </wp:positionH>
                <wp:positionV relativeFrom="paragraph">
                  <wp:posOffset>49530</wp:posOffset>
                </wp:positionV>
                <wp:extent cx="4133850" cy="9144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5E73" w:rsidRPr="007706DB" w:rsidRDefault="00CE5E73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CE5E73" w:rsidRPr="007706DB" w:rsidRDefault="00CE5E73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7.1pt;margin-top:3.9pt;width:325.5pt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">
                <v:textbox>
                  <w:txbxContent>
                    <w:p w:rsidR="00CE5E73" w:rsidRPr="007706DB" w:rsidRDefault="00CE5E73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CE5E73" w:rsidRPr="007706DB" w:rsidRDefault="00CE5E7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2A56B1" w:rsidRDefault="002A56B1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2A56B1" w:rsidRDefault="002A56B1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2A56B1" w:rsidRDefault="002A56B1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2A56B1" w:rsidRDefault="002A56B1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2A56B1" w:rsidRDefault="002A56B1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2A56B1" w:rsidRDefault="002A56B1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</w:p>
    <w:p w:rsidR="002A56B1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 w:rsidRPr="00341740">
        <w:rPr>
          <w:rFonts w:ascii="Comic Sans MS" w:hAnsi="Comic Sans MS"/>
          <w:b/>
          <w:sz w:val="20"/>
          <w:szCs w:val="20"/>
        </w:rPr>
        <w:t>DEĞERLENDİRME</w:t>
      </w:r>
    </w:p>
    <w:p w:rsidR="00341740" w:rsidRPr="00341740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Arkadaşlarımıza ve diğer insanlara nasıl davranmalıyız?</w:t>
      </w:r>
    </w:p>
    <w:p w:rsidR="00341740" w:rsidRPr="00341740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Çevremizdeki insanlara yanlış davranışlarda bulunursak neler olabilir?</w:t>
      </w:r>
    </w:p>
    <w:p w:rsidR="00341740" w:rsidRPr="00341740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Yanlış davranışlarda bulunan insanlara neler söylemek istersin?</w:t>
      </w:r>
    </w:p>
    <w:p w:rsidR="00341740" w:rsidRPr="00341740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Doğru davranışlar neler olabilir?</w:t>
      </w:r>
    </w:p>
    <w:p w:rsidR="00341740" w:rsidRPr="00341740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Hikayedeki Arda önce ne yapmış?</w:t>
      </w:r>
    </w:p>
    <w:p w:rsidR="00341740" w:rsidRPr="00341740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Arda sonra ne yapmış?</w:t>
      </w:r>
    </w:p>
    <w:p w:rsidR="00341740" w:rsidRPr="00341740" w:rsidRDefault="00341740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341740">
        <w:rPr>
          <w:rFonts w:ascii="Comic Sans MS" w:hAnsi="Comic Sans MS"/>
          <w:sz w:val="20"/>
          <w:szCs w:val="20"/>
        </w:rPr>
        <w:t>Arda neden çok heyecanlıymış?</w:t>
      </w:r>
    </w:p>
    <w:p w:rsidR="00136D5B" w:rsidRDefault="002A56B1" w:rsidP="002A56B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65"/>
        </w:tabs>
        <w:rPr>
          <w:rFonts w:ascii="Comic Sans MS" w:hAnsi="Comic Sans MS"/>
          <w:sz w:val="20"/>
          <w:szCs w:val="20"/>
        </w:rPr>
      </w:pPr>
      <w:r w:rsidRPr="002A56B1">
        <w:rPr>
          <w:rFonts w:ascii="Comic Sans MS" w:hAnsi="Comic Sans MS"/>
          <w:sz w:val="20"/>
          <w:szCs w:val="20"/>
        </w:rPr>
        <w:t>Eğitim seti 1.sayı/16.17. sayfalar yapılır</w:t>
      </w:r>
    </w:p>
    <w:p w:rsidR="00136D5B" w:rsidRDefault="00136D5B" w:rsidP="00136D5B"/>
    <w:p w:rsidR="002A56B1" w:rsidRDefault="00136D5B" w:rsidP="00136D5B">
      <w:pPr>
        <w:tabs>
          <w:tab w:val="left" w:pos="4095"/>
        </w:tabs>
      </w:pPr>
      <w:r>
        <w:tab/>
      </w:r>
    </w:p>
    <w:p w:rsidR="00136D5B" w:rsidRDefault="00136D5B" w:rsidP="00136D5B">
      <w:pPr>
        <w:tabs>
          <w:tab w:val="left" w:pos="4095"/>
        </w:tabs>
      </w:pPr>
    </w:p>
    <w:p w:rsidR="00136D5B" w:rsidRDefault="00136D5B" w:rsidP="00136D5B">
      <w:pPr>
        <w:tabs>
          <w:tab w:val="left" w:pos="4095"/>
        </w:tabs>
      </w:pPr>
    </w:p>
    <w:p w:rsidR="00136D5B" w:rsidRDefault="00136D5B" w:rsidP="00136D5B">
      <w:pPr>
        <w:tabs>
          <w:tab w:val="left" w:pos="4095"/>
        </w:tabs>
      </w:pPr>
    </w:p>
    <w:p w:rsidR="00136D5B" w:rsidRDefault="00136D5B" w:rsidP="00136D5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36D5B" w:rsidRPr="00136D5B" w:rsidRDefault="00136D5B" w:rsidP="00136D5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136D5B">
        <w:rPr>
          <w:rFonts w:ascii="Comic Sans MS" w:hAnsi="Comic Sans MS"/>
          <w:b/>
          <w:sz w:val="20"/>
          <w:szCs w:val="20"/>
        </w:rPr>
        <w:lastRenderedPageBreak/>
        <w:t>ETKİNLİK  PLANI (2)</w:t>
      </w:r>
    </w:p>
    <w:p w:rsidR="00136D5B" w:rsidRPr="00136D5B" w:rsidRDefault="00136D5B" w:rsidP="00136D5B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b/>
          <w:sz w:val="20"/>
          <w:szCs w:val="20"/>
        </w:rPr>
        <w:t>KÜÇÜK KURBAĞA</w:t>
      </w:r>
    </w:p>
    <w:p w:rsidR="00136D5B" w:rsidRPr="00136D5B" w:rsidRDefault="00136D5B" w:rsidP="00136D5B">
      <w:pPr>
        <w:pStyle w:val="AralkYok"/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>Etkinlik Türü     : Müzik Etkinliği (Büyük grup etkinliği)</w:t>
      </w:r>
    </w:p>
    <w:p w:rsidR="00136D5B" w:rsidRPr="00136D5B" w:rsidRDefault="00136D5B" w:rsidP="00136D5B">
      <w:pPr>
        <w:pStyle w:val="AralkYok"/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Yaş Grubu (ay)  :  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136D5B">
        <w:rPr>
          <w:rFonts w:ascii="Comic Sans MS" w:hAnsi="Comic Sans MS"/>
          <w:b/>
          <w:sz w:val="20"/>
          <w:szCs w:val="20"/>
        </w:rPr>
        <w:t>KAZANIMLAR VE GÖSTERGELERİ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36D5B">
        <w:rPr>
          <w:rFonts w:ascii="Comic Sans MS" w:hAnsi="Comic Sans MS"/>
          <w:b/>
          <w:sz w:val="20"/>
          <w:szCs w:val="20"/>
        </w:rPr>
        <w:t>BİLİŞSEL GELİŞİM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>Kazanım 18. Zamanla ilgili kavramları açıklar.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Göstergeler: Olayları oluş zamanına göre sıralar. 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136D5B">
        <w:rPr>
          <w:rFonts w:ascii="Comic Sans MS" w:hAnsi="Comic Sans MS"/>
          <w:b/>
          <w:sz w:val="20"/>
          <w:szCs w:val="20"/>
        </w:rPr>
        <w:t>DİL GELİŞİMİ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Kazanım 1. Sesleri ayırt eder.  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Göstergeler: Sesler arasındaki benzerlik ve farklılıkları söyler. Verilen sese benzer sesler çıkarır.  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Kazanım 8. Dinlediklerini/izlediklerini çeşitli yollarla ifade eder. 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Göstergeler: Dinlediklerini izlediklerini başkalarına anlatır. </w:t>
      </w:r>
    </w:p>
    <w:p w:rsidR="00136D5B" w:rsidRPr="00136D5B" w:rsidRDefault="00136D5B" w:rsidP="00136D5B">
      <w:pPr>
        <w:pStyle w:val="AralkYok"/>
        <w:rPr>
          <w:rFonts w:ascii="Comic Sans MS" w:hAnsi="Comic Sans MS"/>
          <w:sz w:val="20"/>
          <w:szCs w:val="20"/>
        </w:rPr>
      </w:pP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136D5B">
        <w:rPr>
          <w:rFonts w:ascii="Comic Sans MS" w:hAnsi="Comic Sans MS"/>
          <w:b/>
          <w:sz w:val="20"/>
          <w:szCs w:val="20"/>
        </w:rPr>
        <w:t>ÖĞRENME SÜRECI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>”Küçük Kurbağa” adlı şarkıyı öğretmen bir kaç kez söyler sonra çocuklara bölüm bölüm öğretilir. Şarkıya ellerle ritm tutulur, şarkı sözleri hareketlerle taklit edilir.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KÜÇÜK KURBAĞA 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>Küçük kurbağa,  küçük kurbağa,  kulağın nerede ?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>Kulağım yok kulağım yok yüzerim derede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>Ku vak vak vak ku vak vak vak kuvak kuvak kuvak(2)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           Küçük kurbağa,  küçük kurbağa,  kuyruğun nerede ?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           Kuyruğum yok kuyruğum yok yüzerim derede</w:t>
      </w:r>
    </w:p>
    <w:p w:rsidR="00136D5B" w:rsidRPr="00136D5B" w:rsidRDefault="00136D5B" w:rsidP="00136D5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136D5B">
        <w:rPr>
          <w:rFonts w:ascii="Comic Sans MS" w:hAnsi="Comic Sans MS"/>
          <w:sz w:val="20"/>
          <w:szCs w:val="20"/>
        </w:rPr>
        <w:t xml:space="preserve">           Ku vak vak vak ku vak vak vak kuvak kuvak kuvak(2)</w:t>
      </w:r>
    </w:p>
    <w:p w:rsidR="00136D5B" w:rsidRPr="00136D5B" w:rsidRDefault="00136D5B" w:rsidP="00136D5B">
      <w:pPr>
        <w:pStyle w:val="AralkYok"/>
        <w:rPr>
          <w:rFonts w:ascii="Comic Sans MS" w:hAnsi="Comic Sans M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AA46235" wp14:editId="5F584639">
                <wp:simplePos x="0" y="0"/>
                <wp:positionH relativeFrom="column">
                  <wp:posOffset>-4445</wp:posOffset>
                </wp:positionH>
                <wp:positionV relativeFrom="paragraph">
                  <wp:posOffset>177165</wp:posOffset>
                </wp:positionV>
                <wp:extent cx="1943100" cy="828675"/>
                <wp:effectExtent l="0" t="0" r="19050" b="28575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8286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5B" w:rsidRPr="00136D5B" w:rsidRDefault="00136D5B" w:rsidP="00136D5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MATERYALLER</w:t>
                            </w:r>
                          </w:p>
                          <w:p w:rsidR="00136D5B" w:rsidRPr="00136D5B" w:rsidRDefault="00136D5B" w:rsidP="00136D5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SÖZCÜKLER</w:t>
                            </w:r>
                            <w:r w:rsidRPr="00136D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kurbağa</w:t>
                            </w:r>
                          </w:p>
                          <w:p w:rsidR="00136D5B" w:rsidRPr="00711AE4" w:rsidRDefault="00136D5B" w:rsidP="00711AE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KAVRAMLAR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36D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küçük/büyük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31" type="#_x0000_t202" style="position:absolute;margin-left:-.35pt;margin-top:13.95pt;width:153pt;height:65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" filled="f" strokeweight=".5pt">
                <v:fill o:detectmouseclick="t"/>
                <v:textbox>
                  <w:txbxContent>
                    <w:p w:rsidR="00136D5B" w:rsidRPr="00136D5B" w:rsidRDefault="00136D5B" w:rsidP="00136D5B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MATERYALLER</w:t>
                      </w:r>
                    </w:p>
                    <w:p w:rsidR="00136D5B" w:rsidRPr="00136D5B" w:rsidRDefault="00136D5B" w:rsidP="00136D5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SÖZCÜKLER</w:t>
                      </w:r>
                      <w:r w:rsidRPr="00136D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kurbağa</w:t>
                      </w:r>
                    </w:p>
                    <w:p w:rsidR="00136D5B" w:rsidRPr="00711AE4" w:rsidRDefault="00136D5B" w:rsidP="00711AE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KAVRAMLAR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36D5B">
                        <w:rPr>
                          <w:rFonts w:ascii="Comic Sans MS" w:hAnsi="Comic Sans MS"/>
                          <w:sz w:val="20"/>
                          <w:szCs w:val="20"/>
                        </w:rPr>
                        <w:t>küçük/büyük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88AD0AC" wp14:editId="607439C3">
                <wp:simplePos x="0" y="0"/>
                <wp:positionH relativeFrom="column">
                  <wp:posOffset>2014855</wp:posOffset>
                </wp:positionH>
                <wp:positionV relativeFrom="paragraph">
                  <wp:posOffset>180340</wp:posOffset>
                </wp:positionV>
                <wp:extent cx="3343275" cy="828675"/>
                <wp:effectExtent l="0" t="0" r="28575" b="2857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8286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5B" w:rsidRPr="00C844D1" w:rsidRDefault="00136D5B" w:rsidP="00C844D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UYARLAMA </w:t>
                            </w:r>
                            <w:r w:rsidRPr="00136D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Sınıfta  işitme yetersizliği olan bir çocuk varsa çocuğa fiziksel yardım sağlanmalı ve ona model olunmalıdır.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32" type="#_x0000_t202" style="position:absolute;margin-left:158.65pt;margin-top:14.2pt;width:263.25pt;height:65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" filled="f" strokeweight=".5pt">
                <v:fill o:detectmouseclick="t"/>
                <v:textbox>
                  <w:txbxContent>
                    <w:p w:rsidR="00136D5B" w:rsidRPr="00C844D1" w:rsidRDefault="00136D5B" w:rsidP="00C844D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UYARLAMA </w:t>
                      </w:r>
                      <w:r w:rsidRPr="00136D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Sınıfta  işitme yetersizliği olan bir çocuk varsa çocuğa fiziksel yardım sağlanmalı ve ona model olunmalıdır.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5D8E187" wp14:editId="4C50E344">
                <wp:simplePos x="0" y="0"/>
                <wp:positionH relativeFrom="column">
                  <wp:posOffset>5453380</wp:posOffset>
                </wp:positionH>
                <wp:positionV relativeFrom="paragraph">
                  <wp:posOffset>114300</wp:posOffset>
                </wp:positionV>
                <wp:extent cx="3429000" cy="895350"/>
                <wp:effectExtent l="0" t="0" r="19050" b="19050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8953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36D5B" w:rsidRPr="00136D5B" w:rsidRDefault="00136D5B" w:rsidP="00136D5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DEĞERLENDIRME</w:t>
                            </w:r>
                          </w:p>
                          <w:p w:rsidR="00136D5B" w:rsidRPr="00136D5B" w:rsidRDefault="00136D5B" w:rsidP="00136D5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Şarkımızı beğendiniz mi? </w:t>
                            </w:r>
                          </w:p>
                          <w:p w:rsidR="00136D5B" w:rsidRPr="00136D5B" w:rsidRDefault="00136D5B" w:rsidP="00136D5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Kurbağayı yakından gördünüz mü?</w:t>
                            </w:r>
                          </w:p>
                          <w:p w:rsidR="00136D5B" w:rsidRPr="002C318A" w:rsidRDefault="00136D5B" w:rsidP="002C318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36D5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Kurbağa beslemek ister misiniz?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3" type="#_x0000_t202" style="position:absolute;margin-left:429.4pt;margin-top:9pt;width:270pt;height:70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" filled="f" strokeweight=".5pt">
                <v:fill o:detectmouseclick="t"/>
                <v:textbox>
                  <w:txbxContent>
                    <w:p w:rsidR="00136D5B" w:rsidRPr="00136D5B" w:rsidRDefault="00136D5B" w:rsidP="00136D5B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DEĞERLENDIRME</w:t>
                      </w:r>
                    </w:p>
                    <w:p w:rsidR="00136D5B" w:rsidRPr="00136D5B" w:rsidRDefault="00136D5B" w:rsidP="00136D5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Şarkımızı beğendiniz mi? </w:t>
                      </w:r>
                    </w:p>
                    <w:p w:rsidR="00136D5B" w:rsidRPr="00136D5B" w:rsidRDefault="00136D5B" w:rsidP="00136D5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sz w:val="20"/>
                          <w:szCs w:val="20"/>
                        </w:rPr>
                        <w:t>Kurbağayı yakından gördünüz mü?</w:t>
                      </w:r>
                    </w:p>
                    <w:p w:rsidR="00136D5B" w:rsidRPr="002C318A" w:rsidRDefault="00136D5B" w:rsidP="002C318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36D5B">
                        <w:rPr>
                          <w:rFonts w:ascii="Comic Sans MS" w:hAnsi="Comic Sans MS"/>
                          <w:sz w:val="20"/>
                          <w:szCs w:val="20"/>
                        </w:rPr>
                        <w:t>Kurbağa beslemek ister misiniz?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36D5B" w:rsidRPr="00136D5B" w:rsidRDefault="00136D5B" w:rsidP="00136D5B">
      <w:pPr>
        <w:pStyle w:val="AralkYok"/>
        <w:rPr>
          <w:rFonts w:ascii="Comic Sans MS" w:hAnsi="Comic Sans MS"/>
          <w:sz w:val="20"/>
          <w:szCs w:val="20"/>
        </w:rPr>
      </w:pPr>
    </w:p>
    <w:sectPr w:rsidR="00136D5B" w:rsidRPr="00136D5B" w:rsidSect="00CE5E73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494" w:rsidRDefault="00120494" w:rsidP="00806A98">
      <w:pPr>
        <w:spacing w:after="0" w:line="240" w:lineRule="auto"/>
      </w:pPr>
      <w:r>
        <w:separator/>
      </w:r>
    </w:p>
  </w:endnote>
  <w:endnote w:type="continuationSeparator" w:id="0">
    <w:p w:rsidR="00120494" w:rsidRDefault="0012049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E73" w:rsidRDefault="00CE5E73">
    <w:pPr>
      <w:pStyle w:val="Altbilgi"/>
    </w:pPr>
  </w:p>
  <w:p w:rsidR="00CE5E73" w:rsidRDefault="00CE5E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494" w:rsidRDefault="00120494" w:rsidP="00806A98">
      <w:pPr>
        <w:spacing w:after="0" w:line="240" w:lineRule="auto"/>
      </w:pPr>
      <w:r>
        <w:separator/>
      </w:r>
    </w:p>
  </w:footnote>
  <w:footnote w:type="continuationSeparator" w:id="0">
    <w:p w:rsidR="00120494" w:rsidRDefault="0012049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76AE4"/>
    <w:rsid w:val="000776EC"/>
    <w:rsid w:val="000867DE"/>
    <w:rsid w:val="000F3B1A"/>
    <w:rsid w:val="00113F35"/>
    <w:rsid w:val="00120494"/>
    <w:rsid w:val="00136D5B"/>
    <w:rsid w:val="00150544"/>
    <w:rsid w:val="0015787C"/>
    <w:rsid w:val="00161355"/>
    <w:rsid w:val="00165788"/>
    <w:rsid w:val="001768DA"/>
    <w:rsid w:val="0018560E"/>
    <w:rsid w:val="001A45E0"/>
    <w:rsid w:val="001B4E66"/>
    <w:rsid w:val="001D0122"/>
    <w:rsid w:val="001F341C"/>
    <w:rsid w:val="001F4B0C"/>
    <w:rsid w:val="001F79D6"/>
    <w:rsid w:val="00206907"/>
    <w:rsid w:val="002134AD"/>
    <w:rsid w:val="00216154"/>
    <w:rsid w:val="00216532"/>
    <w:rsid w:val="002201E3"/>
    <w:rsid w:val="00256A61"/>
    <w:rsid w:val="002A1BCC"/>
    <w:rsid w:val="002A56B1"/>
    <w:rsid w:val="002B5687"/>
    <w:rsid w:val="002C40DB"/>
    <w:rsid w:val="002D589D"/>
    <w:rsid w:val="002E3B76"/>
    <w:rsid w:val="0030759F"/>
    <w:rsid w:val="00341740"/>
    <w:rsid w:val="00365CD4"/>
    <w:rsid w:val="00382F38"/>
    <w:rsid w:val="003A2AC5"/>
    <w:rsid w:val="003B30BC"/>
    <w:rsid w:val="003C0F4A"/>
    <w:rsid w:val="003C2D3A"/>
    <w:rsid w:val="003E1A7C"/>
    <w:rsid w:val="003E254C"/>
    <w:rsid w:val="00411C7A"/>
    <w:rsid w:val="00430623"/>
    <w:rsid w:val="004312FF"/>
    <w:rsid w:val="00436D2C"/>
    <w:rsid w:val="00436F22"/>
    <w:rsid w:val="00445C4B"/>
    <w:rsid w:val="00445D76"/>
    <w:rsid w:val="00446ED2"/>
    <w:rsid w:val="00455396"/>
    <w:rsid w:val="004C5BC8"/>
    <w:rsid w:val="004D71CA"/>
    <w:rsid w:val="004E21F3"/>
    <w:rsid w:val="004F21E0"/>
    <w:rsid w:val="004F353B"/>
    <w:rsid w:val="00504F68"/>
    <w:rsid w:val="005125E6"/>
    <w:rsid w:val="00521BB8"/>
    <w:rsid w:val="00527203"/>
    <w:rsid w:val="005364CF"/>
    <w:rsid w:val="00577EBE"/>
    <w:rsid w:val="0059067C"/>
    <w:rsid w:val="005B492E"/>
    <w:rsid w:val="005C3EC7"/>
    <w:rsid w:val="005C5442"/>
    <w:rsid w:val="005D35FA"/>
    <w:rsid w:val="005E1F5B"/>
    <w:rsid w:val="00606432"/>
    <w:rsid w:val="00606435"/>
    <w:rsid w:val="0064489B"/>
    <w:rsid w:val="00645611"/>
    <w:rsid w:val="006836CC"/>
    <w:rsid w:val="00685525"/>
    <w:rsid w:val="006857B8"/>
    <w:rsid w:val="006D28C4"/>
    <w:rsid w:val="006D6401"/>
    <w:rsid w:val="006D6FD2"/>
    <w:rsid w:val="00705541"/>
    <w:rsid w:val="00707EE6"/>
    <w:rsid w:val="00713D40"/>
    <w:rsid w:val="0072462E"/>
    <w:rsid w:val="00764F63"/>
    <w:rsid w:val="007706DB"/>
    <w:rsid w:val="00772376"/>
    <w:rsid w:val="007A4B20"/>
    <w:rsid w:val="00801C8B"/>
    <w:rsid w:val="00806A98"/>
    <w:rsid w:val="008432E8"/>
    <w:rsid w:val="0085733F"/>
    <w:rsid w:val="008637FB"/>
    <w:rsid w:val="00887AD7"/>
    <w:rsid w:val="00890E89"/>
    <w:rsid w:val="008978B2"/>
    <w:rsid w:val="008B7296"/>
    <w:rsid w:val="008E20FE"/>
    <w:rsid w:val="008E2124"/>
    <w:rsid w:val="008E7EE8"/>
    <w:rsid w:val="008F11A8"/>
    <w:rsid w:val="0092742D"/>
    <w:rsid w:val="009319CC"/>
    <w:rsid w:val="009322A4"/>
    <w:rsid w:val="009367C8"/>
    <w:rsid w:val="00936A51"/>
    <w:rsid w:val="00940CAE"/>
    <w:rsid w:val="00942E94"/>
    <w:rsid w:val="00954DBC"/>
    <w:rsid w:val="00962EC9"/>
    <w:rsid w:val="00973CDA"/>
    <w:rsid w:val="009A20AC"/>
    <w:rsid w:val="009A586A"/>
    <w:rsid w:val="009B2D3F"/>
    <w:rsid w:val="009C2A7A"/>
    <w:rsid w:val="009F2B2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40F7"/>
    <w:rsid w:val="00AE611F"/>
    <w:rsid w:val="00B131D1"/>
    <w:rsid w:val="00B24C48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779FA"/>
    <w:rsid w:val="00C903B4"/>
    <w:rsid w:val="00CA20A7"/>
    <w:rsid w:val="00CC216B"/>
    <w:rsid w:val="00CE11E7"/>
    <w:rsid w:val="00CE5E73"/>
    <w:rsid w:val="00CE6E6F"/>
    <w:rsid w:val="00D94A26"/>
    <w:rsid w:val="00DC0D85"/>
    <w:rsid w:val="00DC1A8E"/>
    <w:rsid w:val="00DE524A"/>
    <w:rsid w:val="00DF1154"/>
    <w:rsid w:val="00E1402F"/>
    <w:rsid w:val="00E4402B"/>
    <w:rsid w:val="00E47557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338"/>
    <w:rsid w:val="00EE47F4"/>
    <w:rsid w:val="00EF1A06"/>
    <w:rsid w:val="00F12C2C"/>
    <w:rsid w:val="00F25426"/>
    <w:rsid w:val="00F300A9"/>
    <w:rsid w:val="00F41E99"/>
    <w:rsid w:val="00F53DE0"/>
    <w:rsid w:val="00F60AD1"/>
    <w:rsid w:val="00F61B8B"/>
    <w:rsid w:val="00F875E3"/>
    <w:rsid w:val="00F91FFA"/>
    <w:rsid w:val="00F92AFE"/>
    <w:rsid w:val="00FC374B"/>
    <w:rsid w:val="00FC50BB"/>
    <w:rsid w:val="00FC52C9"/>
    <w:rsid w:val="00FC7087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25</cp:revision>
  <dcterms:created xsi:type="dcterms:W3CDTF">2015-06-30T19:46:00Z</dcterms:created>
  <dcterms:modified xsi:type="dcterms:W3CDTF">2016-08-29T00:22:00Z</dcterms:modified>
</cp:coreProperties>
</file>